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C0A" w:rsidRPr="00FF1FF7" w:rsidRDefault="00330C0A" w:rsidP="006C39C9">
      <w:pPr>
        <w:pStyle w:val="Default"/>
        <w:spacing w:line="360" w:lineRule="auto"/>
        <w:jc w:val="center"/>
        <w:rPr>
          <w:color w:val="auto"/>
          <w:sz w:val="26"/>
          <w:szCs w:val="26"/>
        </w:rPr>
      </w:pPr>
      <w:r w:rsidRPr="00FF1FF7">
        <w:rPr>
          <w:bCs/>
          <w:color w:val="auto"/>
          <w:sz w:val="26"/>
          <w:szCs w:val="26"/>
        </w:rPr>
        <w:t>ПЛАН</w:t>
      </w:r>
    </w:p>
    <w:p w:rsidR="00330C0A" w:rsidRPr="00FF1FF7" w:rsidRDefault="00330C0A" w:rsidP="006C39C9">
      <w:pPr>
        <w:pStyle w:val="Default"/>
        <w:spacing w:line="360" w:lineRule="auto"/>
        <w:jc w:val="center"/>
        <w:rPr>
          <w:color w:val="auto"/>
          <w:sz w:val="26"/>
          <w:szCs w:val="26"/>
        </w:rPr>
      </w:pPr>
      <w:proofErr w:type="gramStart"/>
      <w:r w:rsidRPr="00FF1FF7">
        <w:rPr>
          <w:bCs/>
          <w:color w:val="auto"/>
          <w:sz w:val="26"/>
          <w:szCs w:val="26"/>
        </w:rPr>
        <w:t>мероприятий</w:t>
      </w:r>
      <w:proofErr w:type="gramEnd"/>
      <w:r w:rsidRPr="00FF1FF7">
        <w:rPr>
          <w:bCs/>
          <w:color w:val="auto"/>
          <w:sz w:val="26"/>
          <w:szCs w:val="26"/>
        </w:rPr>
        <w:t xml:space="preserve"> по подготовке и проведению республиканской антинаркотической акции «Жизнь без наркотиков», приуроченной к Международному дню борьбы со злоупотреблением</w:t>
      </w:r>
    </w:p>
    <w:p w:rsidR="00330C0A" w:rsidRPr="00FF1FF7" w:rsidRDefault="00330C0A" w:rsidP="006C39C9">
      <w:pPr>
        <w:pStyle w:val="Default"/>
        <w:spacing w:line="360" w:lineRule="auto"/>
        <w:jc w:val="center"/>
        <w:rPr>
          <w:color w:val="auto"/>
          <w:sz w:val="26"/>
          <w:szCs w:val="26"/>
        </w:rPr>
      </w:pPr>
      <w:proofErr w:type="gramStart"/>
      <w:r w:rsidRPr="00FF1FF7">
        <w:rPr>
          <w:bCs/>
          <w:color w:val="auto"/>
          <w:sz w:val="26"/>
          <w:szCs w:val="26"/>
        </w:rPr>
        <w:t>наркотическими</w:t>
      </w:r>
      <w:proofErr w:type="gramEnd"/>
      <w:r w:rsidRPr="00FF1FF7">
        <w:rPr>
          <w:bCs/>
          <w:color w:val="auto"/>
          <w:sz w:val="26"/>
          <w:szCs w:val="26"/>
        </w:rPr>
        <w:t xml:space="preserve"> средствами и их незаконным оборотом</w:t>
      </w:r>
    </w:p>
    <w:p w:rsidR="00330C0A" w:rsidRPr="00FF1FF7" w:rsidRDefault="00330C0A" w:rsidP="006C39C9">
      <w:pPr>
        <w:pStyle w:val="Default"/>
        <w:spacing w:line="360" w:lineRule="auto"/>
        <w:jc w:val="center"/>
        <w:rPr>
          <w:color w:val="auto"/>
          <w:sz w:val="26"/>
          <w:szCs w:val="26"/>
        </w:rPr>
      </w:pPr>
      <w:r w:rsidRPr="00FF1FF7">
        <w:rPr>
          <w:color w:val="auto"/>
          <w:sz w:val="26"/>
          <w:szCs w:val="26"/>
        </w:rPr>
        <w:t>(1 июня - 27 июня 2020 года)</w:t>
      </w:r>
    </w:p>
    <w:p w:rsidR="00330C0A" w:rsidRPr="00FF1FF7" w:rsidRDefault="00330C0A" w:rsidP="006C39C9">
      <w:pPr>
        <w:pStyle w:val="Default"/>
        <w:spacing w:line="360" w:lineRule="auto"/>
        <w:jc w:val="center"/>
        <w:rPr>
          <w:color w:val="auto"/>
          <w:sz w:val="26"/>
          <w:szCs w:val="26"/>
        </w:rPr>
      </w:pPr>
      <w:r w:rsidRPr="00FF1FF7">
        <w:rPr>
          <w:color w:val="auto"/>
          <w:sz w:val="26"/>
          <w:szCs w:val="26"/>
        </w:rPr>
        <w:t>ГАПОУ «Чистопольское медицинское училище»</w:t>
      </w:r>
    </w:p>
    <w:tbl>
      <w:tblPr>
        <w:tblW w:w="1038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37"/>
        <w:gridCol w:w="1985"/>
        <w:gridCol w:w="2410"/>
      </w:tblGrid>
      <w:tr w:rsidR="00330C0A" w:rsidRPr="00FF1FF7" w:rsidTr="00FF1FF7">
        <w:trPr>
          <w:trHeight w:val="3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6C39C9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>№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6C39C9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6C39C9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>Срок</w:t>
            </w:r>
          </w:p>
          <w:p w:rsidR="00330C0A" w:rsidRPr="00FF1FF7" w:rsidRDefault="00330C0A" w:rsidP="006C39C9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proofErr w:type="gramStart"/>
            <w:r w:rsidRPr="00FF1FF7">
              <w:rPr>
                <w:sz w:val="26"/>
                <w:szCs w:val="26"/>
              </w:rPr>
              <w:t>исполнения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6C39C9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 xml:space="preserve">Ответственные </w:t>
            </w:r>
          </w:p>
          <w:p w:rsidR="00330C0A" w:rsidRPr="00FF1FF7" w:rsidRDefault="00330C0A" w:rsidP="006C39C9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proofErr w:type="gramStart"/>
            <w:r w:rsidRPr="00FF1FF7">
              <w:rPr>
                <w:sz w:val="26"/>
                <w:szCs w:val="26"/>
              </w:rPr>
              <w:t>исполнители</w:t>
            </w:r>
            <w:proofErr w:type="gramEnd"/>
          </w:p>
        </w:tc>
      </w:tr>
      <w:tr w:rsidR="00330C0A" w:rsidRPr="00FF1FF7" w:rsidTr="00FF1FF7">
        <w:trPr>
          <w:trHeight w:val="1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 w:rsidP="006C39C9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6C39C9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6C39C9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6C39C9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>4</w:t>
            </w:r>
          </w:p>
        </w:tc>
      </w:tr>
      <w:tr w:rsidR="00330C0A" w:rsidRPr="00FF1FF7" w:rsidTr="00FF1FF7">
        <w:trPr>
          <w:trHeight w:val="7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 w:rsidP="006C39C9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FF1FF7">
            <w:pPr>
              <w:pStyle w:val="Default"/>
              <w:spacing w:line="360" w:lineRule="auto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>Актуализация раздела «Жизнь без наркотиков» на сайте «www.antinarc.ru» для информирования населения о начале антинаркотической акции</w:t>
            </w:r>
            <w:r w:rsidR="00FF1FF7" w:rsidRPr="00FF1FF7">
              <w:rPr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6C39C9">
            <w:pPr>
              <w:pStyle w:val="Default"/>
              <w:spacing w:line="360" w:lineRule="auto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>4 июня 2020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6C39C9">
            <w:pPr>
              <w:pStyle w:val="Default"/>
              <w:spacing w:line="360" w:lineRule="auto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>Замдиректора по ВР</w:t>
            </w:r>
          </w:p>
          <w:p w:rsidR="00330C0A" w:rsidRPr="00FF1FF7" w:rsidRDefault="00FF1FF7" w:rsidP="006C39C9">
            <w:pPr>
              <w:pStyle w:val="Default"/>
              <w:spacing w:line="360" w:lineRule="auto"/>
              <w:rPr>
                <w:sz w:val="26"/>
                <w:szCs w:val="26"/>
              </w:rPr>
            </w:pPr>
            <w:proofErr w:type="spellStart"/>
            <w:r w:rsidRPr="00FF1FF7">
              <w:rPr>
                <w:sz w:val="26"/>
                <w:szCs w:val="26"/>
              </w:rPr>
              <w:t>Хамидуллина</w:t>
            </w:r>
            <w:proofErr w:type="spellEnd"/>
            <w:r w:rsidRPr="00FF1FF7">
              <w:rPr>
                <w:sz w:val="26"/>
                <w:szCs w:val="26"/>
              </w:rPr>
              <w:t xml:space="preserve"> Г.И.</w:t>
            </w:r>
          </w:p>
        </w:tc>
      </w:tr>
      <w:tr w:rsidR="00330C0A" w:rsidRPr="00FF1FF7" w:rsidTr="00FF1FF7">
        <w:trPr>
          <w:trHeight w:val="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 w:rsidP="006C39C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6C39C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конкурса рисунков и плакатов, направленных на профилактику наркотизации и пропаганду здорового образа жизни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 w:rsidP="006C39C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период</w:t>
            </w:r>
          </w:p>
          <w:p w:rsidR="00330C0A" w:rsidRPr="00FF1FF7" w:rsidRDefault="00330C0A" w:rsidP="006C39C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проведения</w:t>
            </w:r>
            <w:proofErr w:type="gramEnd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pStyle w:val="Default"/>
              <w:spacing w:line="360" w:lineRule="auto"/>
              <w:rPr>
                <w:sz w:val="26"/>
                <w:szCs w:val="26"/>
              </w:rPr>
            </w:pPr>
            <w:r w:rsidRPr="00FF1FF7">
              <w:rPr>
                <w:sz w:val="26"/>
                <w:szCs w:val="26"/>
              </w:rPr>
              <w:t>Замдиректора по ВР</w:t>
            </w:r>
          </w:p>
          <w:p w:rsidR="00330C0A" w:rsidRPr="00FF1FF7" w:rsidRDefault="00FF1FF7" w:rsidP="006C39C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зав. отделением </w:t>
            </w:r>
          </w:p>
        </w:tc>
      </w:tr>
      <w:tr w:rsidR="00FF1FF7" w:rsidRPr="00FF1FF7" w:rsidTr="00FF1FF7">
        <w:trPr>
          <w:trHeight w:val="3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и проведение конкурса </w:t>
            </w:r>
            <w:proofErr w:type="gramStart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видео-роликов</w:t>
            </w:r>
            <w:proofErr w:type="gramEnd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F1FF7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«Я </w:t>
            </w: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выбираю жизнь без наркотиков».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</w:t>
            </w:r>
            <w:proofErr w:type="gramEnd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 июня 2020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Замдиректора по ВР</w:t>
            </w: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F1FF7" w:rsidRPr="00FF1FF7" w:rsidRDefault="00FF1FF7" w:rsidP="00F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gramEnd"/>
            <w:r w:rsidRPr="00FF1FF7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  <w:tr w:rsidR="00FF1FF7" w:rsidRPr="00FF1FF7" w:rsidTr="00FF1FF7">
        <w:trPr>
          <w:trHeight w:val="3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конкурса презентаций «Мы выбираем жизнь»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 июня 2020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Замдиректора по ВР</w:t>
            </w: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F1FF7" w:rsidRPr="00FF1FF7" w:rsidRDefault="00FF1FF7" w:rsidP="00F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gramEnd"/>
            <w:r w:rsidRPr="00FF1FF7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  <w:tr w:rsidR="00FF1FF7" w:rsidRPr="00FF1FF7" w:rsidTr="00FF1FF7">
        <w:trPr>
          <w:trHeight w:val="3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 эссе «Молодежь против наркотиков»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 июня 2020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Замдиректора по ВР</w:t>
            </w: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F1FF7" w:rsidRPr="00FF1FF7" w:rsidRDefault="00FF1FF7" w:rsidP="00F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gramEnd"/>
            <w:r w:rsidRPr="00FF1FF7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  <w:bookmarkEnd w:id="0"/>
      <w:tr w:rsidR="00FF1FF7" w:rsidRPr="00FF1FF7" w:rsidTr="00FF1FF7">
        <w:trPr>
          <w:trHeight w:val="3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конкурса проектов по здоровому образу жизни «планета молодых»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 июня 2020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Замдиректора по ВР</w:t>
            </w: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F1FF7" w:rsidRPr="00FF1FF7" w:rsidRDefault="00FF1FF7" w:rsidP="00F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gramEnd"/>
            <w:r w:rsidRPr="00FF1FF7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  <w:tr w:rsidR="00FF1FF7" w:rsidRPr="00FF1FF7" w:rsidTr="00FF1FF7">
        <w:trPr>
          <w:trHeight w:val="3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pStyle w:val="a3"/>
              <w:autoSpaceDE w:val="0"/>
              <w:autoSpaceDN w:val="0"/>
              <w:adjustRightInd w:val="0"/>
              <w:spacing w:after="0" w:line="360" w:lineRule="auto"/>
              <w:ind w:hanging="40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виртуальных классных часов «Наркотики или жизнь?»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период</w:t>
            </w:r>
          </w:p>
          <w:p w:rsidR="00FF1FF7" w:rsidRPr="00FF1FF7" w:rsidRDefault="00FF1FF7" w:rsidP="00FF1F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проведения</w:t>
            </w:r>
            <w:proofErr w:type="gramEnd"/>
            <w:r w:rsidRPr="00FF1F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F7" w:rsidRPr="00FF1FF7" w:rsidRDefault="00FF1FF7" w:rsidP="00F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Замдиректора по ВР</w:t>
            </w: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F1FF7" w:rsidRPr="00FF1FF7" w:rsidRDefault="00FF1FF7" w:rsidP="00F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gramEnd"/>
            <w:r w:rsidRPr="00FF1FF7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</w:tbl>
    <w:p w:rsidR="00330C0A" w:rsidRPr="00FF1FF7" w:rsidRDefault="00330C0A" w:rsidP="006C39C9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30C0A" w:rsidRPr="00FF1FF7" w:rsidRDefault="00FF1FF7" w:rsidP="00330C0A">
      <w:pPr>
        <w:rPr>
          <w:rFonts w:ascii="Times New Roman" w:hAnsi="Times New Roman" w:cs="Times New Roman"/>
          <w:sz w:val="26"/>
          <w:szCs w:val="26"/>
        </w:rPr>
      </w:pPr>
      <w:r w:rsidRPr="00FF1FF7">
        <w:rPr>
          <w:rFonts w:ascii="Times New Roman" w:hAnsi="Times New Roman" w:cs="Times New Roman"/>
          <w:sz w:val="26"/>
          <w:szCs w:val="26"/>
        </w:rPr>
        <w:t>Заместитель директора по ВР</w:t>
      </w:r>
      <w:r w:rsidRPr="00FF1FF7">
        <w:rPr>
          <w:rFonts w:ascii="Times New Roman" w:hAnsi="Times New Roman" w:cs="Times New Roman"/>
          <w:sz w:val="26"/>
          <w:szCs w:val="26"/>
        </w:rPr>
        <w:tab/>
      </w:r>
      <w:r w:rsidRPr="00FF1FF7">
        <w:rPr>
          <w:rFonts w:ascii="Times New Roman" w:hAnsi="Times New Roman" w:cs="Times New Roman"/>
          <w:sz w:val="26"/>
          <w:szCs w:val="26"/>
        </w:rPr>
        <w:tab/>
      </w:r>
      <w:r w:rsidRPr="00FF1FF7">
        <w:rPr>
          <w:rFonts w:ascii="Times New Roman" w:hAnsi="Times New Roman" w:cs="Times New Roman"/>
          <w:sz w:val="26"/>
          <w:szCs w:val="26"/>
        </w:rPr>
        <w:tab/>
      </w:r>
      <w:r w:rsidRPr="00FF1FF7">
        <w:rPr>
          <w:rFonts w:ascii="Times New Roman" w:hAnsi="Times New Roman" w:cs="Times New Roman"/>
          <w:sz w:val="26"/>
          <w:szCs w:val="26"/>
        </w:rPr>
        <w:tab/>
        <w:t>А.Ф. Панькова</w:t>
      </w:r>
    </w:p>
    <w:p w:rsidR="00330C0A" w:rsidRPr="00FF1FF7" w:rsidRDefault="00330C0A" w:rsidP="00330C0A">
      <w:pPr>
        <w:rPr>
          <w:rFonts w:ascii="Times New Roman" w:hAnsi="Times New Roman" w:cs="Times New Roman"/>
          <w:sz w:val="26"/>
          <w:szCs w:val="26"/>
        </w:rPr>
      </w:pPr>
    </w:p>
    <w:p w:rsidR="00330C0A" w:rsidRPr="00FF1FF7" w:rsidRDefault="00330C0A" w:rsidP="00330C0A">
      <w:pPr>
        <w:rPr>
          <w:rFonts w:ascii="Times New Roman" w:hAnsi="Times New Roman" w:cs="Times New Roman"/>
          <w:sz w:val="26"/>
          <w:szCs w:val="26"/>
        </w:rPr>
      </w:pPr>
    </w:p>
    <w:p w:rsidR="00330C0A" w:rsidRPr="00FF1FF7" w:rsidRDefault="00330C0A" w:rsidP="00330C0A">
      <w:pPr>
        <w:rPr>
          <w:rFonts w:ascii="Times New Roman" w:hAnsi="Times New Roman" w:cs="Times New Roman"/>
          <w:sz w:val="26"/>
          <w:szCs w:val="26"/>
        </w:rPr>
      </w:pPr>
    </w:p>
    <w:p w:rsidR="00FF1FF7" w:rsidRPr="00FF1FF7" w:rsidRDefault="00FF1FF7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FF1FF7">
        <w:rPr>
          <w:rFonts w:ascii="Times New Roman" w:hAnsi="Times New Roman" w:cs="Times New Roman"/>
          <w:sz w:val="26"/>
          <w:szCs w:val="26"/>
        </w:rPr>
        <w:br w:type="page"/>
      </w:r>
    </w:p>
    <w:p w:rsidR="00330C0A" w:rsidRPr="00FF1FF7" w:rsidRDefault="00330C0A" w:rsidP="00330C0A">
      <w:pPr>
        <w:rPr>
          <w:rFonts w:ascii="Times New Roman" w:hAnsi="Times New Roman" w:cs="Times New Roman"/>
          <w:sz w:val="26"/>
          <w:szCs w:val="26"/>
        </w:rPr>
      </w:pPr>
    </w:p>
    <w:p w:rsidR="00330C0A" w:rsidRPr="00FF1FF7" w:rsidRDefault="00330C0A" w:rsidP="00330C0A">
      <w:pPr>
        <w:jc w:val="right"/>
        <w:rPr>
          <w:rFonts w:ascii="Times New Roman" w:hAnsi="Times New Roman" w:cs="Times New Roman"/>
          <w:sz w:val="26"/>
          <w:szCs w:val="26"/>
        </w:rPr>
      </w:pPr>
      <w:r w:rsidRPr="00FF1FF7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330C0A" w:rsidRPr="00FF1FF7" w:rsidRDefault="00330C0A" w:rsidP="00330C0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0C0A" w:rsidRPr="00FF1FF7" w:rsidRDefault="00330C0A" w:rsidP="00330C0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1FF7">
        <w:rPr>
          <w:rFonts w:ascii="Times New Roman" w:hAnsi="Times New Roman" w:cs="Times New Roman"/>
          <w:b/>
          <w:sz w:val="26"/>
          <w:szCs w:val="26"/>
        </w:rPr>
        <w:t xml:space="preserve">Информация </w:t>
      </w:r>
    </w:p>
    <w:p w:rsidR="00330C0A" w:rsidRPr="00FF1FF7" w:rsidRDefault="00330C0A" w:rsidP="00330C0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F1FF7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FF1FF7">
        <w:rPr>
          <w:rFonts w:ascii="Times New Roman" w:hAnsi="Times New Roman" w:cs="Times New Roman"/>
          <w:b/>
          <w:sz w:val="26"/>
          <w:szCs w:val="26"/>
        </w:rPr>
        <w:t xml:space="preserve"> проведенных мероприятиях в рамках республиканской акции «Жизнь без наркотиков»</w:t>
      </w:r>
    </w:p>
    <w:p w:rsidR="00330C0A" w:rsidRPr="00FF1FF7" w:rsidRDefault="00330C0A" w:rsidP="00330C0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F1FF7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Pr="00FF1FF7">
        <w:rPr>
          <w:rFonts w:ascii="Times New Roman" w:hAnsi="Times New Roman" w:cs="Times New Roman"/>
          <w:b/>
          <w:sz w:val="26"/>
          <w:szCs w:val="26"/>
        </w:rPr>
        <w:t xml:space="preserve"> Чистопольском муниципальном районе</w:t>
      </w:r>
    </w:p>
    <w:p w:rsidR="00330C0A" w:rsidRPr="00FF1FF7" w:rsidRDefault="00330C0A" w:rsidP="00330C0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5134" w:type="dxa"/>
        <w:tblInd w:w="0" w:type="dxa"/>
        <w:tblLook w:val="04A0" w:firstRow="1" w:lastRow="0" w:firstColumn="1" w:lastColumn="0" w:noHBand="0" w:noVBand="1"/>
      </w:tblPr>
      <w:tblGrid>
        <w:gridCol w:w="817"/>
        <w:gridCol w:w="4394"/>
        <w:gridCol w:w="3697"/>
        <w:gridCol w:w="6226"/>
      </w:tblGrid>
      <w:tr w:rsidR="00330C0A" w:rsidRPr="00FF1FF7" w:rsidTr="00330C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1FF7">
              <w:rPr>
                <w:rFonts w:ascii="Times New Roman" w:hAnsi="Times New Roman" w:cs="Times New Roman"/>
                <w:sz w:val="26"/>
                <w:szCs w:val="26"/>
              </w:rPr>
              <w:t>Краткое описание (с приложением фото, и указанием охвата участников)</w:t>
            </w:r>
          </w:p>
        </w:tc>
      </w:tr>
      <w:tr w:rsidR="00330C0A" w:rsidRPr="00FF1FF7" w:rsidTr="00330C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 w:rsidP="006A6B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0C0A" w:rsidRPr="00FF1FF7" w:rsidTr="00330C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 w:rsidP="006A6B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0C0A" w:rsidRPr="00FF1FF7" w:rsidTr="00330C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 w:rsidP="006A6B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0A" w:rsidRPr="00FF1FF7" w:rsidRDefault="0033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30C0A" w:rsidRPr="00FF1FF7" w:rsidRDefault="00330C0A" w:rsidP="00330C0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50C8" w:rsidRPr="00FF1FF7" w:rsidRDefault="009350C8">
      <w:pPr>
        <w:rPr>
          <w:rFonts w:ascii="Times New Roman" w:hAnsi="Times New Roman" w:cs="Times New Roman"/>
          <w:sz w:val="26"/>
          <w:szCs w:val="26"/>
        </w:rPr>
      </w:pPr>
    </w:p>
    <w:sectPr w:rsidR="009350C8" w:rsidRPr="00FF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643FB"/>
    <w:multiLevelType w:val="hybridMultilevel"/>
    <w:tmpl w:val="491654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365103"/>
    <w:multiLevelType w:val="hybridMultilevel"/>
    <w:tmpl w:val="47306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0A"/>
    <w:rsid w:val="00330C0A"/>
    <w:rsid w:val="006C39C9"/>
    <w:rsid w:val="009350C8"/>
    <w:rsid w:val="00FF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622E7-7AA1-4138-B517-9AA3D8BA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C0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C0A"/>
    <w:pPr>
      <w:ind w:left="720"/>
      <w:contextualSpacing/>
    </w:pPr>
  </w:style>
  <w:style w:type="paragraph" w:customStyle="1" w:styleId="Default">
    <w:name w:val="Default"/>
    <w:rsid w:val="00330C0A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330C0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2020-06-08T10:40:00Z</dcterms:created>
  <dcterms:modified xsi:type="dcterms:W3CDTF">2020-06-08T10:58:00Z</dcterms:modified>
</cp:coreProperties>
</file>